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189F" w14:textId="77777777" w:rsidR="003A40FE" w:rsidRPr="00BD7C0E" w:rsidRDefault="003A40FE" w:rsidP="006A6F5C">
      <w:pPr>
        <w:ind w:right="142"/>
        <w:jc w:val="center"/>
        <w:rPr>
          <w:rFonts w:cs="Arial"/>
          <w:b/>
          <w:szCs w:val="20"/>
        </w:rPr>
      </w:pPr>
    </w:p>
    <w:p w14:paraId="7390EB1B" w14:textId="4331B585" w:rsidR="00DF3B40" w:rsidRPr="003A40FE" w:rsidRDefault="00622D3A" w:rsidP="006A6F5C">
      <w:pPr>
        <w:ind w:right="142"/>
        <w:jc w:val="center"/>
        <w:rPr>
          <w:rFonts w:cs="Arial"/>
          <w:b/>
          <w:sz w:val="28"/>
          <w:szCs w:val="28"/>
        </w:rPr>
      </w:pPr>
      <w:r w:rsidRPr="003A40FE">
        <w:rPr>
          <w:rFonts w:cs="Arial"/>
          <w:b/>
          <w:sz w:val="28"/>
          <w:szCs w:val="28"/>
        </w:rPr>
        <w:t>FICHA DE BENEFICIÁRIO</w:t>
      </w:r>
    </w:p>
    <w:p w14:paraId="280ACFFE" w14:textId="77777777" w:rsidR="006A6F5C" w:rsidRPr="003A40FE" w:rsidRDefault="006A6F5C" w:rsidP="006A6F5C">
      <w:pPr>
        <w:pBdr>
          <w:bottom w:val="single" w:sz="4" w:space="1" w:color="auto"/>
        </w:pBdr>
        <w:ind w:right="142"/>
        <w:rPr>
          <w:rFonts w:cs="Arial"/>
          <w:b/>
          <w:iCs/>
          <w:szCs w:val="20"/>
        </w:rPr>
      </w:pPr>
    </w:p>
    <w:p w14:paraId="52F0F6CB" w14:textId="77777777" w:rsidR="006A6F5C" w:rsidRPr="00BD7C0E" w:rsidRDefault="006A6F5C" w:rsidP="00D17D96">
      <w:pPr>
        <w:pBdr>
          <w:bottom w:val="single" w:sz="4" w:space="1" w:color="auto"/>
        </w:pBdr>
        <w:ind w:right="142"/>
        <w:rPr>
          <w:rFonts w:cs="Arial"/>
          <w:b/>
          <w:iCs/>
          <w:szCs w:val="20"/>
        </w:rPr>
      </w:pPr>
    </w:p>
    <w:p w14:paraId="49E800E4" w14:textId="09350AEE" w:rsidR="00DF3B40" w:rsidRPr="003A40FE" w:rsidRDefault="00622D3A" w:rsidP="00D17D96">
      <w:pPr>
        <w:pBdr>
          <w:bottom w:val="single" w:sz="4" w:space="1" w:color="auto"/>
        </w:pBdr>
        <w:ind w:right="142"/>
        <w:rPr>
          <w:rFonts w:cs="Arial"/>
          <w:b/>
          <w:iCs/>
          <w:sz w:val="22"/>
          <w:szCs w:val="22"/>
        </w:rPr>
      </w:pPr>
      <w:r w:rsidRPr="003A40FE">
        <w:rPr>
          <w:rFonts w:cs="Arial"/>
          <w:b/>
          <w:iCs/>
          <w:sz w:val="22"/>
          <w:szCs w:val="22"/>
        </w:rPr>
        <w:t>INSTITUIÇÃO DE ORIGEM</w:t>
      </w:r>
    </w:p>
    <w:p w14:paraId="44D3D189" w14:textId="77777777" w:rsidR="00D17D96" w:rsidRPr="003A40FE" w:rsidRDefault="00D17D96" w:rsidP="00D17D96">
      <w:pPr>
        <w:tabs>
          <w:tab w:val="left" w:pos="2552"/>
          <w:tab w:val="left" w:pos="3544"/>
          <w:tab w:val="right" w:pos="8222"/>
          <w:tab w:val="right" w:pos="9498"/>
        </w:tabs>
        <w:ind w:right="142"/>
        <w:jc w:val="both"/>
        <w:rPr>
          <w:rFonts w:cs="Arial"/>
          <w:b/>
          <w:iCs/>
          <w:szCs w:val="20"/>
        </w:rPr>
      </w:pPr>
    </w:p>
    <w:p w14:paraId="46B2B202" w14:textId="5CEF6F30" w:rsidR="00DF3B40" w:rsidRPr="003A40FE" w:rsidRDefault="006A6F5C" w:rsidP="003A40FE">
      <w:pPr>
        <w:tabs>
          <w:tab w:val="left" w:pos="2552"/>
          <w:tab w:val="left" w:pos="5103"/>
          <w:tab w:val="right" w:pos="8222"/>
          <w:tab w:val="right" w:pos="9498"/>
        </w:tabs>
        <w:spacing w:after="120"/>
        <w:ind w:right="142"/>
        <w:jc w:val="both"/>
        <w:rPr>
          <w:rFonts w:cs="Arial"/>
          <w:iCs/>
          <w:szCs w:val="20"/>
        </w:rPr>
      </w:pPr>
      <w:r w:rsidRPr="003A40FE">
        <w:rPr>
          <w:rFonts w:cs="Arial"/>
          <w:b/>
          <w:iCs/>
          <w:szCs w:val="20"/>
        </w:rPr>
        <w:t>NOME</w:t>
      </w:r>
      <w:r w:rsidR="00DF3B40" w:rsidRPr="003A40FE">
        <w:rPr>
          <w:rFonts w:cs="Arial"/>
          <w:b/>
          <w:iCs/>
          <w:szCs w:val="20"/>
        </w:rPr>
        <w:t>:</w:t>
      </w:r>
      <w:r w:rsidR="00DF3B40" w:rsidRPr="003A40FE">
        <w:rPr>
          <w:rFonts w:cs="Arial"/>
          <w:iCs/>
          <w:szCs w:val="20"/>
        </w:rPr>
        <w:t xml:space="preserve"> Instituto Politécnico de Castelo Branco</w:t>
      </w:r>
      <w:r w:rsidRPr="003A40FE">
        <w:rPr>
          <w:rFonts w:cs="Arial"/>
          <w:iCs/>
          <w:szCs w:val="20"/>
        </w:rPr>
        <w:tab/>
      </w:r>
      <w:r w:rsidRPr="003A40FE">
        <w:rPr>
          <w:rFonts w:cs="Arial"/>
          <w:b/>
          <w:iCs/>
          <w:szCs w:val="20"/>
        </w:rPr>
        <w:t>CÓDIGO</w:t>
      </w:r>
      <w:r w:rsidR="003A40FE" w:rsidRPr="003A40FE">
        <w:rPr>
          <w:rFonts w:cs="Arial"/>
          <w:b/>
          <w:iCs/>
          <w:szCs w:val="20"/>
        </w:rPr>
        <w:t xml:space="preserve"> </w:t>
      </w:r>
      <w:r w:rsidRPr="003A40FE">
        <w:rPr>
          <w:rFonts w:cs="Arial"/>
          <w:b/>
          <w:iCs/>
          <w:szCs w:val="20"/>
        </w:rPr>
        <w:t>ERASMUS</w:t>
      </w:r>
      <w:r w:rsidR="00DF3B40" w:rsidRPr="003A40FE">
        <w:rPr>
          <w:rFonts w:cs="Arial"/>
          <w:b/>
          <w:iCs/>
          <w:szCs w:val="20"/>
        </w:rPr>
        <w:t>:</w:t>
      </w:r>
      <w:r w:rsidR="00DF3B40" w:rsidRPr="003A40FE">
        <w:rPr>
          <w:rFonts w:cs="Arial"/>
          <w:iCs/>
          <w:szCs w:val="20"/>
        </w:rPr>
        <w:t xml:space="preserve"> P </w:t>
      </w:r>
      <w:r w:rsidR="00B803B2" w:rsidRPr="003A40FE">
        <w:rPr>
          <w:rFonts w:cs="Arial"/>
          <w:iCs/>
          <w:szCs w:val="20"/>
        </w:rPr>
        <w:t>CASTELO</w:t>
      </w:r>
      <w:r w:rsidR="00DF3B40" w:rsidRPr="003A40FE">
        <w:rPr>
          <w:rFonts w:cs="Arial"/>
          <w:iCs/>
          <w:szCs w:val="20"/>
        </w:rPr>
        <w:t>01</w:t>
      </w:r>
    </w:p>
    <w:p w14:paraId="5063BF68" w14:textId="23DB7133" w:rsidR="001239AD" w:rsidRPr="003A40FE" w:rsidRDefault="006A6F5C" w:rsidP="003A40FE">
      <w:pPr>
        <w:tabs>
          <w:tab w:val="left" w:pos="2552"/>
          <w:tab w:val="left" w:pos="3544"/>
          <w:tab w:val="right" w:pos="8222"/>
          <w:tab w:val="right" w:pos="9498"/>
        </w:tabs>
        <w:spacing w:after="120"/>
        <w:ind w:right="142"/>
        <w:jc w:val="both"/>
        <w:rPr>
          <w:rFonts w:cs="Arial"/>
          <w:iCs/>
          <w:szCs w:val="20"/>
        </w:rPr>
      </w:pPr>
      <w:r w:rsidRPr="003A40FE">
        <w:rPr>
          <w:rFonts w:cs="Arial"/>
          <w:b/>
          <w:iCs/>
          <w:szCs w:val="20"/>
        </w:rPr>
        <w:t>UNIDADE ORGÂNICA</w:t>
      </w:r>
      <w:r w:rsidR="001239AD" w:rsidRPr="003A40FE">
        <w:rPr>
          <w:rFonts w:cs="Arial"/>
          <w:b/>
          <w:iCs/>
          <w:szCs w:val="20"/>
        </w:rPr>
        <w:t>:</w:t>
      </w:r>
      <w:r w:rsidR="001239AD" w:rsidRPr="003A40FE">
        <w:rPr>
          <w:rFonts w:cs="Arial"/>
          <w:iCs/>
          <w:szCs w:val="20"/>
        </w:rPr>
        <w:t xml:space="preserve"> </w:t>
      </w:r>
      <w:sdt>
        <w:sdtPr>
          <w:rPr>
            <w:rStyle w:val="Estilo2"/>
            <w:rFonts w:ascii="Arial" w:hAnsi="Arial" w:cs="Arial"/>
            <w:sz w:val="20"/>
            <w:szCs w:val="20"/>
          </w:rPr>
          <w:id w:val="1740905231"/>
          <w:placeholder>
            <w:docPart w:val="8BFDDC0310CA45309D9E42A91BFD699D"/>
          </w:placeholder>
          <w:comboBox>
            <w:listItem w:displayText="Selecionar..." w:value="Selecionar..."/>
            <w:listItem w:displayText="Escola Superior Agrária" w:value="Escola Superior Agrária"/>
            <w:listItem w:displayText="Escola Superior de Artes Aplicadas" w:value="Escola Superior de Artes Aplicadas"/>
            <w:listItem w:displayText="Escola Superior de Educação" w:value="Escola Superior de Educação"/>
            <w:listItem w:displayText="Escola Superior de Saúde" w:value="Escola Superior de Saúde"/>
            <w:listItem w:displayText="Escola Superior de Gestão" w:value="Escola Superior de Gestão"/>
            <w:listItem w:displayText="Escola Superior de Tecnologia" w:value="Escola Superior de Tecnologia"/>
            <w:listItem w:displayText="Serviços Centrais e da Presidência" w:value="Serviços Centrais e da Presidência"/>
          </w:comboBox>
        </w:sdtPr>
        <w:sdtEndPr>
          <w:rPr>
            <w:rStyle w:val="Estilo2"/>
          </w:rPr>
        </w:sdtEndPr>
        <w:sdtContent>
          <w:r w:rsidR="004F202D">
            <w:rPr>
              <w:rStyle w:val="Estilo2"/>
              <w:rFonts w:ascii="Arial" w:hAnsi="Arial" w:cs="Arial"/>
              <w:color w:val="808080" w:themeColor="background1" w:themeShade="80"/>
              <w:sz w:val="14"/>
              <w:szCs w:val="14"/>
            </w:rPr>
            <w:t>se</w:t>
          </w:r>
          <w:r w:rsidR="003A40FE" w:rsidRPr="004F202D">
            <w:rPr>
              <w:rStyle w:val="Estilo2"/>
              <w:rFonts w:ascii="Arial" w:hAnsi="Arial" w:cs="Arial"/>
              <w:color w:val="808080" w:themeColor="background1" w:themeShade="80"/>
              <w:sz w:val="14"/>
              <w:szCs w:val="14"/>
            </w:rPr>
            <w:t>lecionar...</w:t>
          </w:r>
        </w:sdtContent>
      </w:sdt>
    </w:p>
    <w:p w14:paraId="1E2C546D" w14:textId="11A9244E" w:rsidR="00622D3A" w:rsidRPr="00BD7C0E" w:rsidRDefault="00622D3A" w:rsidP="00622D3A">
      <w:pPr>
        <w:ind w:right="142"/>
        <w:rPr>
          <w:rFonts w:cs="Arial"/>
          <w:b/>
          <w:iCs/>
          <w:sz w:val="16"/>
          <w:szCs w:val="16"/>
        </w:rPr>
      </w:pPr>
    </w:p>
    <w:p w14:paraId="20E28B72" w14:textId="77777777" w:rsidR="003A40FE" w:rsidRPr="00BD7C0E" w:rsidRDefault="003A40FE" w:rsidP="00622D3A">
      <w:pPr>
        <w:ind w:right="142"/>
        <w:rPr>
          <w:rFonts w:cs="Arial"/>
          <w:b/>
          <w:iCs/>
          <w:sz w:val="16"/>
          <w:szCs w:val="16"/>
        </w:rPr>
      </w:pPr>
    </w:p>
    <w:p w14:paraId="1DB2D9F7" w14:textId="0D0BF114" w:rsidR="00DF3B40" w:rsidRPr="003A40FE" w:rsidRDefault="00622D3A" w:rsidP="00D17D96">
      <w:pPr>
        <w:pBdr>
          <w:bottom w:val="single" w:sz="4" w:space="1" w:color="auto"/>
        </w:pBdr>
        <w:ind w:right="142"/>
        <w:rPr>
          <w:rFonts w:cs="Arial"/>
          <w:b/>
          <w:iCs/>
          <w:sz w:val="22"/>
          <w:szCs w:val="22"/>
        </w:rPr>
      </w:pPr>
      <w:r w:rsidRPr="003A40FE">
        <w:rPr>
          <w:rFonts w:cs="Arial"/>
          <w:b/>
          <w:iCs/>
          <w:sz w:val="22"/>
          <w:szCs w:val="22"/>
        </w:rPr>
        <w:t>BENEFICIÁRIO</w:t>
      </w:r>
    </w:p>
    <w:p w14:paraId="520937C0" w14:textId="77777777" w:rsidR="00D17D96" w:rsidRPr="003A40FE" w:rsidRDefault="00D17D96" w:rsidP="00D17D96">
      <w:pPr>
        <w:tabs>
          <w:tab w:val="right" w:pos="9498"/>
        </w:tabs>
        <w:ind w:right="142"/>
        <w:rPr>
          <w:rFonts w:cs="Arial"/>
          <w:b/>
          <w:iCs/>
          <w:szCs w:val="20"/>
        </w:rPr>
      </w:pPr>
    </w:p>
    <w:p w14:paraId="46F8A86F" w14:textId="1E732C59" w:rsidR="00622D3A" w:rsidRPr="003A40FE" w:rsidRDefault="006A6F5C" w:rsidP="00F74910">
      <w:pPr>
        <w:spacing w:after="120"/>
        <w:rPr>
          <w:rFonts w:cs="Arial"/>
          <w:b/>
          <w:iCs/>
          <w:szCs w:val="20"/>
        </w:rPr>
      </w:pPr>
      <w:r w:rsidRPr="003A40FE">
        <w:rPr>
          <w:rFonts w:cs="Arial"/>
          <w:b/>
          <w:iCs/>
          <w:szCs w:val="20"/>
        </w:rPr>
        <w:t xml:space="preserve">NOME: </w:t>
      </w:r>
      <w:sdt>
        <w:sdtPr>
          <w:id w:val="229505121"/>
          <w:placeholder>
            <w:docPart w:val="7E50EE67A90F4893AB2C9D0CA3BB6DA1"/>
          </w:placeholder>
          <w:showingPlcHdr/>
        </w:sdtPr>
        <w:sdtEndPr/>
        <w:sdtContent>
          <w:r w:rsidR="00845F0B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35468211" w14:textId="3D407C81" w:rsidR="00DD24D9" w:rsidRPr="003A40FE" w:rsidRDefault="006A6F5C" w:rsidP="00F74910">
      <w:pPr>
        <w:tabs>
          <w:tab w:val="right" w:pos="9498"/>
        </w:tabs>
        <w:spacing w:after="120"/>
        <w:ind w:right="142"/>
        <w:rPr>
          <w:rFonts w:cs="Arial"/>
          <w:b/>
          <w:iCs/>
          <w:szCs w:val="20"/>
        </w:rPr>
      </w:pPr>
      <w:r w:rsidRPr="003A40FE">
        <w:rPr>
          <w:rFonts w:cs="Arial"/>
          <w:b/>
          <w:iCs/>
          <w:szCs w:val="20"/>
        </w:rPr>
        <w:t>CATEGORIA:</w:t>
      </w:r>
      <w:r w:rsidR="00DD24D9" w:rsidRPr="003A40FE">
        <w:rPr>
          <w:rFonts w:cs="Arial"/>
          <w:b/>
          <w:iCs/>
          <w:szCs w:val="20"/>
        </w:rPr>
        <w:t xml:space="preserve"> </w:t>
      </w:r>
      <w:sdt>
        <w:sdtPr>
          <w:id w:val="770441980"/>
          <w:placeholder>
            <w:docPart w:val="79D4BE59DD1E4152A5DE3D5AFE6A2CF3"/>
          </w:placeholder>
          <w:showingPlcHdr/>
          <w15:appearance w15:val="hidden"/>
        </w:sdtPr>
        <w:sdtEndPr>
          <w:rPr>
            <w:rFonts w:cs="Arial"/>
            <w:b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preencher.</w:t>
          </w:r>
        </w:sdtContent>
      </w:sdt>
    </w:p>
    <w:p w14:paraId="6AA00E4E" w14:textId="27496BB1" w:rsidR="00DD24D9" w:rsidRPr="003A40FE" w:rsidRDefault="006A6F5C" w:rsidP="003A40FE">
      <w:pPr>
        <w:tabs>
          <w:tab w:val="right" w:pos="9498"/>
        </w:tabs>
        <w:spacing w:after="120"/>
        <w:ind w:right="142"/>
        <w:rPr>
          <w:rFonts w:cs="Arial"/>
          <w:b/>
          <w:iCs/>
          <w:szCs w:val="20"/>
        </w:rPr>
      </w:pPr>
      <w:r w:rsidRPr="003A40FE">
        <w:rPr>
          <w:rFonts w:cs="Arial"/>
          <w:b/>
          <w:iCs/>
          <w:szCs w:val="20"/>
        </w:rPr>
        <w:t xml:space="preserve">ANOS DE SERVIÇO: </w:t>
      </w:r>
      <w:sdt>
        <w:sdtPr>
          <w:rPr>
            <w:rFonts w:cs="Arial"/>
            <w:bCs/>
            <w:iCs/>
            <w:szCs w:val="20"/>
          </w:rPr>
          <w:id w:val="93347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3A" w:rsidRPr="003A40FE">
            <w:rPr>
              <w:rFonts w:ascii="Segoe UI Symbol" w:hAnsi="Segoe UI Symbol" w:cs="Segoe UI Symbol"/>
              <w:bCs/>
              <w:iCs/>
              <w:szCs w:val="20"/>
            </w:rPr>
            <w:t>☐</w:t>
          </w:r>
        </w:sdtContent>
      </w:sdt>
      <w:r w:rsidR="00C763B4" w:rsidRPr="003A40FE">
        <w:rPr>
          <w:rFonts w:cs="Arial"/>
          <w:bCs/>
          <w:iCs/>
          <w:szCs w:val="20"/>
        </w:rPr>
        <w:t xml:space="preserve"> </w:t>
      </w:r>
      <w:r w:rsidR="00DD24D9" w:rsidRPr="003A40FE">
        <w:rPr>
          <w:rFonts w:cs="Arial"/>
          <w:bCs/>
          <w:iCs/>
          <w:szCs w:val="20"/>
        </w:rPr>
        <w:t xml:space="preserve">&lt;10 | </w:t>
      </w:r>
      <w:sdt>
        <w:sdtPr>
          <w:rPr>
            <w:rFonts w:cs="Arial"/>
            <w:bCs/>
            <w:iCs/>
            <w:szCs w:val="20"/>
          </w:rPr>
          <w:id w:val="-9709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4D9" w:rsidRPr="003A40FE">
            <w:rPr>
              <w:rFonts w:ascii="Segoe UI Symbol" w:hAnsi="Segoe UI Symbol" w:cs="Segoe UI Symbol"/>
              <w:bCs/>
              <w:iCs/>
              <w:szCs w:val="20"/>
            </w:rPr>
            <w:t>☐</w:t>
          </w:r>
        </w:sdtContent>
      </w:sdt>
      <w:r w:rsidR="00DD24D9" w:rsidRPr="003A40FE">
        <w:rPr>
          <w:rFonts w:cs="Arial"/>
          <w:bCs/>
          <w:iCs/>
          <w:szCs w:val="20"/>
        </w:rPr>
        <w:t xml:space="preserve"> 10 a 20 | </w:t>
      </w:r>
      <w:sdt>
        <w:sdtPr>
          <w:rPr>
            <w:rFonts w:cs="Arial"/>
            <w:bCs/>
            <w:iCs/>
            <w:szCs w:val="20"/>
          </w:rPr>
          <w:id w:val="-157704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1A9" w:rsidRPr="003A40FE">
            <w:rPr>
              <w:rFonts w:ascii="Segoe UI Symbol" w:hAnsi="Segoe UI Symbol" w:cs="Segoe UI Symbol"/>
              <w:bCs/>
              <w:iCs/>
              <w:szCs w:val="20"/>
            </w:rPr>
            <w:t>☐</w:t>
          </w:r>
        </w:sdtContent>
      </w:sdt>
      <w:r w:rsidR="00DD24D9" w:rsidRPr="003A40FE">
        <w:rPr>
          <w:rFonts w:cs="Arial"/>
          <w:bCs/>
          <w:iCs/>
          <w:szCs w:val="20"/>
        </w:rPr>
        <w:t xml:space="preserve"> &gt;20</w:t>
      </w:r>
    </w:p>
    <w:p w14:paraId="3F86FF40" w14:textId="43791EC2" w:rsidR="00A53CE7" w:rsidRPr="003A40FE" w:rsidRDefault="006A6F5C" w:rsidP="003A40FE">
      <w:pPr>
        <w:tabs>
          <w:tab w:val="right" w:pos="9498"/>
        </w:tabs>
        <w:spacing w:after="120"/>
        <w:ind w:right="142"/>
        <w:rPr>
          <w:rFonts w:cs="Arial"/>
          <w:iCs/>
          <w:szCs w:val="20"/>
        </w:rPr>
      </w:pPr>
      <w:r w:rsidRPr="003A40FE">
        <w:rPr>
          <w:rFonts w:cs="Arial"/>
          <w:b/>
          <w:iCs/>
          <w:szCs w:val="20"/>
        </w:rPr>
        <w:t xml:space="preserve">NIF: </w:t>
      </w:r>
      <w:sdt>
        <w:sdtPr>
          <w:id w:val="436799341"/>
          <w:placeholder>
            <w:docPart w:val="71B959A5732845A69BDC0A7691F0ADB0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  <w:r w:rsidR="00622D3A" w:rsidRPr="003A40FE">
        <w:rPr>
          <w:rFonts w:cs="Arial"/>
          <w:iCs/>
          <w:szCs w:val="20"/>
          <w:u w:val="single"/>
        </w:rPr>
        <w:t xml:space="preserve"> </w:t>
      </w:r>
      <w:r w:rsidR="00B42837" w:rsidRPr="003A40FE">
        <w:rPr>
          <w:rFonts w:cs="Arial"/>
          <w:iCs/>
          <w:szCs w:val="20"/>
          <w:u w:val="single"/>
        </w:rPr>
        <w:t xml:space="preserve"> </w:t>
      </w:r>
    </w:p>
    <w:p w14:paraId="1A0D3DEC" w14:textId="7B2CACFD" w:rsidR="003C70A0" w:rsidRPr="003A40FE" w:rsidRDefault="006A6F5C" w:rsidP="003A40FE">
      <w:pPr>
        <w:tabs>
          <w:tab w:val="left" w:pos="5670"/>
          <w:tab w:val="left" w:pos="5812"/>
          <w:tab w:val="right" w:pos="9498"/>
        </w:tabs>
        <w:spacing w:after="120"/>
        <w:ind w:right="142"/>
        <w:rPr>
          <w:rFonts w:cs="Arial"/>
          <w:iCs/>
          <w:szCs w:val="20"/>
        </w:rPr>
      </w:pPr>
      <w:r w:rsidRPr="003A40FE">
        <w:rPr>
          <w:rFonts w:cs="Arial"/>
          <w:b/>
          <w:iCs/>
          <w:szCs w:val="20"/>
        </w:rPr>
        <w:t>TELEFONE:</w:t>
      </w:r>
      <w:r w:rsidR="00DD24D9" w:rsidRPr="003A40FE">
        <w:rPr>
          <w:rFonts w:cs="Arial"/>
          <w:iCs/>
          <w:szCs w:val="20"/>
        </w:rPr>
        <w:t xml:space="preserve"> </w:t>
      </w:r>
      <w:sdt>
        <w:sdtPr>
          <w:id w:val="-1659996311"/>
          <w:placeholder>
            <w:docPart w:val="5277905480EE4294B63DB5AF389AFCCF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  <w:r w:rsidR="00622D3A" w:rsidRPr="003A40FE">
        <w:rPr>
          <w:rFonts w:cs="Arial"/>
          <w:iCs/>
          <w:szCs w:val="20"/>
        </w:rPr>
        <w:t xml:space="preserve"> </w:t>
      </w:r>
      <w:r w:rsidRPr="003A40FE">
        <w:rPr>
          <w:rFonts w:cs="Arial"/>
          <w:b/>
          <w:iCs/>
          <w:szCs w:val="20"/>
        </w:rPr>
        <w:t>E-MAIL:</w:t>
      </w:r>
      <w:r w:rsidR="003C70A0" w:rsidRPr="003A40FE">
        <w:rPr>
          <w:rFonts w:cs="Arial"/>
          <w:iCs/>
          <w:szCs w:val="20"/>
        </w:rPr>
        <w:t xml:space="preserve"> </w:t>
      </w:r>
      <w:sdt>
        <w:sdtPr>
          <w:id w:val="-1440988072"/>
          <w:placeholder>
            <w:docPart w:val="A0A5C3C0C0704740BE87B47625344F15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090D49CD" w14:textId="6CB6A8DD" w:rsidR="004949AB" w:rsidRPr="003A40FE" w:rsidRDefault="006A6F5C" w:rsidP="003A40FE">
      <w:pPr>
        <w:tabs>
          <w:tab w:val="left" w:pos="4253"/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r w:rsidRPr="003A40FE">
        <w:rPr>
          <w:rFonts w:cs="Arial"/>
          <w:b/>
          <w:iCs/>
          <w:szCs w:val="20"/>
        </w:rPr>
        <w:t>É A PRIMEIRA VEZ QUE USUFRUI DE UMA BOLSA ERASMUS?</w:t>
      </w:r>
      <w:r w:rsidR="00622D3A" w:rsidRPr="003A40FE">
        <w:rPr>
          <w:rFonts w:cs="Arial"/>
          <w:b/>
          <w:iCs/>
          <w:szCs w:val="20"/>
        </w:rPr>
        <w:t xml:space="preserve"> </w:t>
      </w:r>
      <w:sdt>
        <w:sdtPr>
          <w:rPr>
            <w:rFonts w:cs="Arial"/>
            <w:bCs/>
            <w:iCs/>
            <w:szCs w:val="20"/>
          </w:rPr>
          <w:id w:val="137727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3A" w:rsidRPr="003A40FE">
            <w:rPr>
              <w:rFonts w:ascii="Segoe UI Symbol" w:hAnsi="Segoe UI Symbol" w:cs="Segoe UI Symbol"/>
              <w:bCs/>
              <w:iCs/>
              <w:szCs w:val="20"/>
            </w:rPr>
            <w:t>☐</w:t>
          </w:r>
        </w:sdtContent>
      </w:sdt>
      <w:r w:rsidR="00622D3A" w:rsidRPr="003A40FE">
        <w:rPr>
          <w:rFonts w:cs="Arial"/>
          <w:bCs/>
          <w:iCs/>
          <w:szCs w:val="20"/>
        </w:rPr>
        <w:t xml:space="preserve">SIM | </w:t>
      </w:r>
      <w:sdt>
        <w:sdtPr>
          <w:rPr>
            <w:rFonts w:cs="Arial"/>
            <w:bCs/>
            <w:iCs/>
            <w:szCs w:val="20"/>
          </w:rPr>
          <w:id w:val="-84501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1A9" w:rsidRPr="003A40FE">
            <w:rPr>
              <w:rFonts w:ascii="Segoe UI Symbol" w:hAnsi="Segoe UI Symbol" w:cs="Segoe UI Symbol"/>
              <w:bCs/>
              <w:iCs/>
              <w:szCs w:val="20"/>
            </w:rPr>
            <w:t>☐</w:t>
          </w:r>
        </w:sdtContent>
      </w:sdt>
      <w:r w:rsidR="00622D3A" w:rsidRPr="003A40FE">
        <w:rPr>
          <w:rFonts w:cs="Arial"/>
          <w:bCs/>
          <w:iCs/>
          <w:szCs w:val="20"/>
        </w:rPr>
        <w:t>NÃO</w:t>
      </w:r>
    </w:p>
    <w:p w14:paraId="460F4BAC" w14:textId="2E0C565A" w:rsidR="00D17D96" w:rsidRPr="00BD7C0E" w:rsidRDefault="00D17D96" w:rsidP="00D17D96">
      <w:pPr>
        <w:pStyle w:val="Ttulo5"/>
        <w:tabs>
          <w:tab w:val="clear" w:pos="9660"/>
        </w:tabs>
        <w:spacing w:before="0"/>
        <w:ind w:right="142"/>
        <w:rPr>
          <w:rFonts w:ascii="Arial" w:hAnsi="Arial" w:cs="Arial"/>
          <w:bCs w:val="0"/>
          <w:sz w:val="16"/>
          <w:szCs w:val="16"/>
        </w:rPr>
      </w:pPr>
    </w:p>
    <w:p w14:paraId="2A598E8B" w14:textId="77777777" w:rsidR="003A40FE" w:rsidRPr="00BD7C0E" w:rsidRDefault="003A40FE" w:rsidP="003A40FE">
      <w:pPr>
        <w:rPr>
          <w:sz w:val="16"/>
          <w:szCs w:val="20"/>
        </w:rPr>
      </w:pPr>
    </w:p>
    <w:p w14:paraId="5DD4E063" w14:textId="0C7A2CA4" w:rsidR="00DF3B40" w:rsidRPr="003A40FE" w:rsidRDefault="00622D3A" w:rsidP="00D17D96">
      <w:pPr>
        <w:pStyle w:val="Ttulo5"/>
        <w:pBdr>
          <w:bottom w:val="single" w:sz="4" w:space="1" w:color="auto"/>
        </w:pBdr>
        <w:tabs>
          <w:tab w:val="clear" w:pos="9660"/>
        </w:tabs>
        <w:spacing w:before="0"/>
        <w:ind w:right="142"/>
        <w:rPr>
          <w:rFonts w:ascii="Arial" w:hAnsi="Arial" w:cs="Arial"/>
          <w:bCs w:val="0"/>
        </w:rPr>
      </w:pPr>
      <w:r w:rsidRPr="003A40FE">
        <w:rPr>
          <w:rFonts w:ascii="Arial" w:hAnsi="Arial" w:cs="Arial"/>
          <w:bCs w:val="0"/>
        </w:rPr>
        <w:t>PERÍODO DE MOBILIDADE NO ESTRANGEIRO</w:t>
      </w:r>
    </w:p>
    <w:p w14:paraId="40B406E6" w14:textId="77777777" w:rsidR="00D17D96" w:rsidRPr="003A40FE" w:rsidRDefault="00D17D96" w:rsidP="00D17D96">
      <w:pPr>
        <w:tabs>
          <w:tab w:val="left" w:pos="2977"/>
          <w:tab w:val="left" w:pos="6096"/>
        </w:tabs>
        <w:ind w:right="142"/>
        <w:rPr>
          <w:rFonts w:cs="Arial"/>
          <w:b/>
          <w:iCs/>
          <w:szCs w:val="20"/>
        </w:rPr>
      </w:pPr>
    </w:p>
    <w:p w14:paraId="63E82320" w14:textId="1E6A57B5" w:rsidR="005B1267" w:rsidRPr="003A40FE" w:rsidRDefault="006A6F5C" w:rsidP="003A40FE">
      <w:pPr>
        <w:tabs>
          <w:tab w:val="left" w:pos="2977"/>
          <w:tab w:val="left" w:pos="6096"/>
        </w:tabs>
        <w:spacing w:after="120"/>
        <w:ind w:right="142"/>
        <w:rPr>
          <w:rFonts w:cs="Arial"/>
          <w:b/>
          <w:iCs/>
          <w:szCs w:val="20"/>
        </w:rPr>
      </w:pPr>
      <w:r w:rsidRPr="003A40FE">
        <w:rPr>
          <w:rFonts w:cs="Arial"/>
          <w:b/>
          <w:iCs/>
          <w:szCs w:val="20"/>
        </w:rPr>
        <w:t>DATAS DA MISSÃO ERASMUS+:</w:t>
      </w:r>
      <w:r w:rsidR="00A53CE7" w:rsidRPr="003A40FE">
        <w:rPr>
          <w:rFonts w:cs="Arial"/>
          <w:b/>
          <w:iCs/>
          <w:szCs w:val="20"/>
        </w:rPr>
        <w:t xml:space="preserve"> De </w:t>
      </w:r>
      <w:sdt>
        <w:sdtPr>
          <w:id w:val="-2028318680"/>
          <w:placeholder>
            <w:docPart w:val="C5C89BD63D964F25A6A4FA7E3E8776FA"/>
          </w:placeholder>
          <w:showingPlcHdr/>
          <w:date w:fullDate="2024-08-27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Fonts w:cs="Arial"/>
            <w:b/>
            <w:iCs/>
            <w:szCs w:val="20"/>
          </w:rPr>
        </w:sdtEndPr>
        <w:sdtContent>
          <w:r w:rsidR="00625597" w:rsidRPr="003A40FE">
            <w:rPr>
              <w:rStyle w:val="TextodoMarcadordePosio"/>
              <w:rFonts w:cs="Arial"/>
              <w:sz w:val="14"/>
              <w:szCs w:val="14"/>
            </w:rPr>
            <w:t>dd/mm/aaaa</w:t>
          </w:r>
        </w:sdtContent>
      </w:sdt>
      <w:r w:rsidR="00A53CE7" w:rsidRPr="003A40FE">
        <w:rPr>
          <w:rFonts w:cs="Arial"/>
          <w:b/>
          <w:iCs/>
          <w:szCs w:val="20"/>
        </w:rPr>
        <w:t xml:space="preserve"> a </w:t>
      </w:r>
      <w:sdt>
        <w:sdtPr>
          <w:id w:val="878446011"/>
          <w:placeholder>
            <w:docPart w:val="F8383C8E85C445C78230802285AC2DC7"/>
          </w:placeholder>
          <w:showingPlcHdr/>
          <w:date w:fullDate="2024-03-31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Fonts w:cs="Arial"/>
            <w:b/>
            <w:iCs/>
            <w:szCs w:val="20"/>
          </w:rPr>
        </w:sdtEndPr>
        <w:sdtContent>
          <w:r w:rsidR="00625597" w:rsidRPr="003A40FE">
            <w:rPr>
              <w:rStyle w:val="TextodoMarcadordePosio"/>
              <w:rFonts w:cs="Arial"/>
              <w:sz w:val="14"/>
              <w:szCs w:val="14"/>
            </w:rPr>
            <w:t>dd/mm/aaaa</w:t>
          </w:r>
        </w:sdtContent>
      </w:sdt>
    </w:p>
    <w:p w14:paraId="096CB8D5" w14:textId="372AA7A8" w:rsidR="00DF3B40" w:rsidRPr="003A40FE" w:rsidRDefault="006A6F5C" w:rsidP="003A40FE">
      <w:pPr>
        <w:tabs>
          <w:tab w:val="left" w:pos="2977"/>
          <w:tab w:val="left" w:pos="6096"/>
        </w:tabs>
        <w:spacing w:after="120"/>
        <w:ind w:right="142"/>
        <w:rPr>
          <w:rFonts w:cs="Arial"/>
          <w:b/>
          <w:iCs/>
          <w:szCs w:val="20"/>
        </w:rPr>
      </w:pPr>
      <w:r w:rsidRPr="003A40FE">
        <w:rPr>
          <w:rFonts w:cs="Arial"/>
          <w:b/>
          <w:iCs/>
          <w:szCs w:val="20"/>
        </w:rPr>
        <w:t>DATAS DA VIAGEM:</w:t>
      </w:r>
      <w:r w:rsidR="001239AD" w:rsidRPr="003A40FE">
        <w:rPr>
          <w:rFonts w:cs="Arial"/>
          <w:b/>
          <w:iCs/>
          <w:szCs w:val="20"/>
        </w:rPr>
        <w:t xml:space="preserve"> Ida: </w:t>
      </w:r>
      <w:sdt>
        <w:sdtPr>
          <w:id w:val="-1843304103"/>
          <w:placeholder>
            <w:docPart w:val="AA230F928DB746B8998BA0234824C4B4"/>
          </w:placeholder>
          <w:showingPlcHdr/>
          <w:date w:fullDate="2024-08-13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Fonts w:cs="Arial"/>
            <w:b/>
            <w:iCs/>
            <w:szCs w:val="20"/>
          </w:rPr>
        </w:sdtEndPr>
        <w:sdtContent>
          <w:r w:rsidR="00625597" w:rsidRPr="003A40FE">
            <w:rPr>
              <w:rStyle w:val="TextodoMarcadordePosio"/>
              <w:rFonts w:cs="Arial"/>
              <w:sz w:val="14"/>
              <w:szCs w:val="14"/>
            </w:rPr>
            <w:t>dd/mm/aaaa</w:t>
          </w:r>
        </w:sdtContent>
      </w:sdt>
      <w:r w:rsidRPr="003A40FE">
        <w:rPr>
          <w:rFonts w:cs="Arial"/>
          <w:b/>
          <w:iCs/>
          <w:szCs w:val="20"/>
        </w:rPr>
        <w:t xml:space="preserve"> </w:t>
      </w:r>
      <w:r w:rsidR="001239AD" w:rsidRPr="003A40FE">
        <w:rPr>
          <w:rFonts w:cs="Arial"/>
          <w:b/>
          <w:iCs/>
          <w:szCs w:val="20"/>
        </w:rPr>
        <w:t>Regresso:</w:t>
      </w:r>
      <w:r w:rsidRPr="003A40FE">
        <w:rPr>
          <w:rFonts w:cs="Arial"/>
          <w:b/>
          <w:iCs/>
          <w:szCs w:val="20"/>
        </w:rPr>
        <w:t xml:space="preserve"> </w:t>
      </w:r>
      <w:sdt>
        <w:sdtPr>
          <w:id w:val="-1393574310"/>
          <w:placeholder>
            <w:docPart w:val="6A0D587061FF450F8A0C2D6283960758"/>
          </w:placeholder>
          <w:showingPlcHdr/>
          <w:date w:fullDate="2024-08-14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Fonts w:cs="Arial"/>
            <w:b/>
            <w:iCs/>
            <w:szCs w:val="20"/>
          </w:rPr>
        </w:sdtEndPr>
        <w:sdtContent>
          <w:r w:rsidR="00625597" w:rsidRPr="003A40FE">
            <w:rPr>
              <w:rStyle w:val="TextodoMarcadordePosio"/>
              <w:rFonts w:cs="Arial"/>
              <w:sz w:val="14"/>
              <w:szCs w:val="14"/>
            </w:rPr>
            <w:t>dd/mm/aaaa</w:t>
          </w:r>
        </w:sdtContent>
      </w:sdt>
    </w:p>
    <w:p w14:paraId="764FA4AB" w14:textId="10107BA6" w:rsidR="005D4971" w:rsidRPr="003A40FE" w:rsidRDefault="006A6F5C" w:rsidP="003A40FE">
      <w:pPr>
        <w:tabs>
          <w:tab w:val="left" w:pos="2977"/>
          <w:tab w:val="left" w:pos="6096"/>
        </w:tabs>
        <w:spacing w:after="120"/>
        <w:ind w:right="142"/>
        <w:rPr>
          <w:rFonts w:cs="Arial"/>
          <w:iCs/>
          <w:szCs w:val="20"/>
        </w:rPr>
      </w:pPr>
      <w:r w:rsidRPr="003A40FE">
        <w:rPr>
          <w:rFonts w:cs="Arial"/>
          <w:b/>
          <w:iCs/>
          <w:szCs w:val="20"/>
        </w:rPr>
        <w:t>INSTITUIÇÃO DE ACOLHIMENTO:</w:t>
      </w:r>
      <w:r w:rsidR="005D4971" w:rsidRPr="003A40FE">
        <w:rPr>
          <w:rFonts w:cs="Arial"/>
          <w:iCs/>
          <w:szCs w:val="20"/>
        </w:rPr>
        <w:t xml:space="preserve"> </w:t>
      </w:r>
      <w:sdt>
        <w:sdtPr>
          <w:id w:val="-2003418839"/>
          <w:placeholder>
            <w:docPart w:val="FB7378029C1D491280373084BA3CCE03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4F1D1D3E" w14:textId="7CDF0AA9" w:rsidR="00B555EA" w:rsidRPr="003A40FE" w:rsidRDefault="00B555EA" w:rsidP="003A40FE">
      <w:pPr>
        <w:tabs>
          <w:tab w:val="left" w:pos="2977"/>
          <w:tab w:val="left" w:pos="6096"/>
        </w:tabs>
        <w:spacing w:after="120"/>
        <w:ind w:right="142"/>
        <w:rPr>
          <w:rFonts w:cs="Arial"/>
          <w:b/>
          <w:bCs/>
          <w:iCs/>
          <w:szCs w:val="20"/>
        </w:rPr>
      </w:pPr>
      <w:r w:rsidRPr="003A40FE">
        <w:rPr>
          <w:rFonts w:cs="Arial"/>
          <w:b/>
          <w:iCs/>
          <w:szCs w:val="20"/>
        </w:rPr>
        <w:t>ÁREA ISCED (2013) DA MISSÃO</w:t>
      </w:r>
      <w:r w:rsidR="003C0945">
        <w:rPr>
          <w:rStyle w:val="Refdenotaderodap"/>
          <w:rFonts w:cs="Arial"/>
          <w:b/>
          <w:iCs/>
          <w:szCs w:val="20"/>
        </w:rPr>
        <w:footnoteReference w:id="1"/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b/>
          <w:bCs/>
          <w:iCs/>
          <w:szCs w:val="20"/>
        </w:rPr>
        <w:t xml:space="preserve"> </w:t>
      </w:r>
      <w:sdt>
        <w:sdtPr>
          <w:id w:val="2140998317"/>
          <w:placeholder>
            <w:docPart w:val="C6AB618603054AD4A027FFDE83715690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6AB91DD7" w14:textId="4AC925DB" w:rsidR="00DF3B40" w:rsidRPr="003A40FE" w:rsidRDefault="006A6F5C" w:rsidP="003A40FE">
      <w:pPr>
        <w:tabs>
          <w:tab w:val="left" w:pos="9498"/>
        </w:tabs>
        <w:spacing w:after="120"/>
        <w:ind w:right="142"/>
        <w:rPr>
          <w:rFonts w:cs="Arial"/>
          <w:iCs/>
          <w:szCs w:val="20"/>
        </w:rPr>
      </w:pPr>
      <w:r w:rsidRPr="003A40FE">
        <w:rPr>
          <w:rFonts w:cs="Arial"/>
          <w:b/>
          <w:iCs/>
          <w:szCs w:val="20"/>
        </w:rPr>
        <w:t>LÍNGUA DE TRABALHO:</w:t>
      </w:r>
      <w:r w:rsidR="00DF3B40" w:rsidRPr="003A40FE">
        <w:rPr>
          <w:rFonts w:cs="Arial"/>
          <w:iCs/>
          <w:szCs w:val="20"/>
        </w:rPr>
        <w:t xml:space="preserve"> </w:t>
      </w:r>
      <w:sdt>
        <w:sdtPr>
          <w:id w:val="-1304922533"/>
          <w:placeholder>
            <w:docPart w:val="F9D790D5DE50439D84946055F8FAFCB2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 w:rsidR="00313A2D"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04AB984E" w14:textId="77777777" w:rsidR="00622D3A" w:rsidRPr="003A40FE" w:rsidRDefault="00622D3A" w:rsidP="00622D3A">
      <w:pPr>
        <w:tabs>
          <w:tab w:val="left" w:pos="9660"/>
        </w:tabs>
        <w:ind w:right="142"/>
        <w:jc w:val="both"/>
        <w:rPr>
          <w:rFonts w:cs="Arial"/>
          <w:iCs/>
          <w:szCs w:val="20"/>
        </w:rPr>
      </w:pPr>
    </w:p>
    <w:p w14:paraId="4C14550A" w14:textId="6D6C3BDA" w:rsidR="00B803B2" w:rsidRPr="003A40FE" w:rsidRDefault="00047EE2" w:rsidP="006A6F5C">
      <w:pPr>
        <w:tabs>
          <w:tab w:val="left" w:pos="9660"/>
        </w:tabs>
        <w:spacing w:after="120"/>
        <w:ind w:right="142"/>
        <w:jc w:val="both"/>
        <w:rPr>
          <w:rFonts w:cs="Arial"/>
          <w:iCs/>
          <w:szCs w:val="20"/>
        </w:rPr>
      </w:pPr>
      <w:sdt>
        <w:sdtPr>
          <w:rPr>
            <w:rFonts w:cs="Arial"/>
            <w:iCs/>
            <w:szCs w:val="20"/>
          </w:rPr>
          <w:id w:val="3508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1A9" w:rsidRPr="003A40FE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B803B2" w:rsidRPr="003A40FE">
        <w:rPr>
          <w:rFonts w:cs="Arial"/>
          <w:iCs/>
          <w:szCs w:val="20"/>
        </w:rPr>
        <w:t xml:space="preserve"> Declaro que tomei conhecimento e aceito as regras aplicáveis à mobilidade de docentes no IPCB, descritas no documento “Regras para a mobilidade</w:t>
      </w:r>
      <w:r w:rsidR="002C35F2" w:rsidRPr="003A40FE">
        <w:rPr>
          <w:rFonts w:cs="Arial"/>
          <w:iCs/>
          <w:szCs w:val="20"/>
        </w:rPr>
        <w:t xml:space="preserve"> </w:t>
      </w:r>
      <w:r w:rsidR="00B803B2" w:rsidRPr="003A40FE">
        <w:rPr>
          <w:rFonts w:cs="Arial"/>
          <w:iCs/>
          <w:szCs w:val="20"/>
        </w:rPr>
        <w:t>no IPCB”.</w:t>
      </w:r>
    </w:p>
    <w:p w14:paraId="6D4211E2" w14:textId="5CB2D7FB" w:rsidR="00141AF2" w:rsidRPr="003A40FE" w:rsidRDefault="00047EE2" w:rsidP="006A6F5C">
      <w:pPr>
        <w:tabs>
          <w:tab w:val="left" w:pos="9660"/>
        </w:tabs>
        <w:spacing w:after="120"/>
        <w:ind w:right="142"/>
        <w:jc w:val="both"/>
        <w:rPr>
          <w:rFonts w:cs="Arial"/>
          <w:iCs/>
          <w:szCs w:val="20"/>
        </w:rPr>
      </w:pPr>
      <w:sdt>
        <w:sdtPr>
          <w:rPr>
            <w:rFonts w:cs="Arial"/>
            <w:iCs/>
            <w:szCs w:val="20"/>
          </w:rPr>
          <w:id w:val="210715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1A9" w:rsidRPr="003A40FE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B803B2" w:rsidRPr="003A40FE">
        <w:rPr>
          <w:rFonts w:cs="Arial"/>
          <w:iCs/>
          <w:szCs w:val="20"/>
        </w:rPr>
        <w:t xml:space="preserve"> </w:t>
      </w:r>
      <w:r w:rsidR="00DF3B40" w:rsidRPr="003A40FE">
        <w:rPr>
          <w:rFonts w:cs="Arial"/>
          <w:iCs/>
          <w:szCs w:val="20"/>
        </w:rPr>
        <w:t xml:space="preserve">Eu, </w:t>
      </w:r>
      <w:r w:rsidR="00141AF2" w:rsidRPr="003A40FE">
        <w:rPr>
          <w:rFonts w:cs="Arial"/>
          <w:iCs/>
          <w:szCs w:val="20"/>
        </w:rPr>
        <w:t>abaixo-assinado</w:t>
      </w:r>
      <w:r w:rsidR="00DF3B40" w:rsidRPr="003A40FE">
        <w:rPr>
          <w:rFonts w:cs="Arial"/>
          <w:iCs/>
          <w:szCs w:val="20"/>
        </w:rPr>
        <w:t>, responsabilizo-me pelos dados constantes desta ficha</w:t>
      </w:r>
      <w:r w:rsidR="00CD53CB" w:rsidRPr="003A40FE">
        <w:rPr>
          <w:rFonts w:cs="Arial"/>
          <w:iCs/>
          <w:szCs w:val="20"/>
        </w:rPr>
        <w:t xml:space="preserve"> e declaro que, a</w:t>
      </w:r>
      <w:r w:rsidR="00141AF2" w:rsidRPr="003A40FE">
        <w:rPr>
          <w:rFonts w:cs="Arial"/>
          <w:iCs/>
          <w:szCs w:val="20"/>
        </w:rPr>
        <w:t>o abrigo do disposto no n.º 2 do art.º 5.º da Lei n.º 7/2007, de 05/02, autorizo o IPCB a arquivar o cartão de cidadão no processo de mobilidade.</w:t>
      </w:r>
    </w:p>
    <w:p w14:paraId="3EB9F469" w14:textId="77777777" w:rsidR="005D4971" w:rsidRPr="003A40FE" w:rsidRDefault="005D4971" w:rsidP="00622D3A">
      <w:pPr>
        <w:tabs>
          <w:tab w:val="left" w:pos="9660"/>
        </w:tabs>
        <w:ind w:right="142"/>
        <w:jc w:val="both"/>
        <w:rPr>
          <w:rFonts w:cs="Arial"/>
          <w:iCs/>
          <w:szCs w:val="20"/>
        </w:rPr>
      </w:pPr>
    </w:p>
    <w:p w14:paraId="2519BE44" w14:textId="63C8E530" w:rsidR="00DF3B40" w:rsidRDefault="00DF3B40" w:rsidP="00622D3A">
      <w:pPr>
        <w:tabs>
          <w:tab w:val="center" w:pos="-1276"/>
          <w:tab w:val="center" w:pos="7371"/>
        </w:tabs>
        <w:ind w:right="142"/>
        <w:jc w:val="center"/>
        <w:rPr>
          <w:rFonts w:cs="Arial"/>
          <w:iCs/>
          <w:szCs w:val="20"/>
        </w:rPr>
      </w:pPr>
      <w:r w:rsidRPr="003A40FE">
        <w:rPr>
          <w:rFonts w:cs="Arial"/>
          <w:iCs/>
          <w:szCs w:val="20"/>
        </w:rPr>
        <w:t>O Beneficiário,</w:t>
      </w:r>
    </w:p>
    <w:sdt>
      <w:sdtPr>
        <w:rPr>
          <w:rFonts w:cs="Arial"/>
          <w:iCs/>
          <w:szCs w:val="20"/>
        </w:rPr>
        <w:id w:val="-1910309463"/>
        <w:showingPlcHdr/>
        <w:picture/>
      </w:sdtPr>
      <w:sdtEndPr/>
      <w:sdtContent>
        <w:p w14:paraId="2D0D4352" w14:textId="46469A9F" w:rsidR="00033476" w:rsidRPr="003A40FE" w:rsidRDefault="00BD7C0E" w:rsidP="00622D3A">
          <w:pPr>
            <w:tabs>
              <w:tab w:val="center" w:pos="-1276"/>
              <w:tab w:val="center" w:pos="7371"/>
            </w:tabs>
            <w:ind w:right="142"/>
            <w:jc w:val="center"/>
            <w:rPr>
              <w:rFonts w:cs="Arial"/>
              <w:iCs/>
              <w:szCs w:val="20"/>
            </w:rPr>
          </w:pPr>
          <w:r>
            <w:rPr>
              <w:rFonts w:cs="Arial"/>
              <w:iCs/>
              <w:noProof/>
              <w:szCs w:val="20"/>
            </w:rPr>
            <w:drawing>
              <wp:inline distT="0" distB="0" distL="0" distR="0" wp14:anchorId="1F74A3DD" wp14:editId="732DEF5E">
                <wp:extent cx="1901825" cy="1075335"/>
                <wp:effectExtent l="0" t="0" r="3175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170" cy="1079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C484C3A" w14:textId="41D09D62" w:rsidR="005C3531" w:rsidRPr="003A40FE" w:rsidRDefault="00033476" w:rsidP="00033476">
      <w:pPr>
        <w:tabs>
          <w:tab w:val="center" w:pos="-1276"/>
          <w:tab w:val="center" w:pos="7371"/>
        </w:tabs>
        <w:ind w:right="142"/>
        <w:jc w:val="center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A</w:t>
      </w:r>
      <w:r w:rsidR="005C3531" w:rsidRPr="003A40FE">
        <w:rPr>
          <w:rFonts w:cs="Arial"/>
          <w:iCs/>
          <w:szCs w:val="20"/>
        </w:rPr>
        <w:t>ssinatura</w:t>
      </w:r>
    </w:p>
    <w:sectPr w:rsidR="005C3531" w:rsidRPr="003A40FE" w:rsidSect="001239AD">
      <w:headerReference w:type="default" r:id="rId8"/>
      <w:footerReference w:type="default" r:id="rId9"/>
      <w:pgSz w:w="11906" w:h="16838"/>
      <w:pgMar w:top="1961" w:right="1416" w:bottom="709" w:left="1701" w:header="142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E4A7" w14:textId="77777777" w:rsidR="00A23A6B" w:rsidRDefault="00A23A6B">
      <w:r>
        <w:separator/>
      </w:r>
    </w:p>
  </w:endnote>
  <w:endnote w:type="continuationSeparator" w:id="0">
    <w:p w14:paraId="6F6A73AF" w14:textId="77777777" w:rsidR="00A23A6B" w:rsidRDefault="00A2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BF6E" w14:textId="74D02721" w:rsidR="003C0945" w:rsidRDefault="00047EE2">
    <w:pPr>
      <w:pStyle w:val="Rodap"/>
    </w:pPr>
    <w:r>
      <w:rPr>
        <w:noProof/>
      </w:rPr>
      <w:pict w14:anchorId="76480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3" type="#_x0000_t75" alt="" style="position:absolute;margin-left:-52.35pt;margin-top:686.95pt;width:83.7pt;height:48.75pt;z-index:-251654144;mso-wrap-edited:f;mso-position-horizontal-relative:margin;mso-position-vertical-relative:margin" o:allowincell="f">
          <v:imagedata r:id="rId1" o:title="IPCB_papeis-de-carta_vRS para digital3" croptop="59083f" cropbottom="2658f" cropleft="3744f" cropright="52576f"/>
          <w10:wrap anchorx="margin" anchory="margin"/>
        </v:shape>
      </w:pict>
    </w:r>
    <w:r w:rsidR="00497F4F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4E6DC4C" wp14:editId="3C6F0EF0">
              <wp:simplePos x="0" y="0"/>
              <wp:positionH relativeFrom="page">
                <wp:align>left</wp:align>
              </wp:positionH>
              <wp:positionV relativeFrom="paragraph">
                <wp:posOffset>-336770</wp:posOffset>
              </wp:positionV>
              <wp:extent cx="1572895" cy="655320"/>
              <wp:effectExtent l="0" t="0" r="8255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FF68B" w14:textId="2024396F" w:rsidR="00497F4F" w:rsidRDefault="00497F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6DC4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26.5pt;width:123.85pt;height:51.6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" stroked="f">
              <v:textbox>
                <w:txbxContent>
                  <w:p w14:paraId="0EDFF68B" w14:textId="2024396F" w:rsidR="00497F4F" w:rsidRDefault="00497F4F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5C61" w14:textId="77777777" w:rsidR="00A23A6B" w:rsidRDefault="00A23A6B">
      <w:r>
        <w:separator/>
      </w:r>
    </w:p>
  </w:footnote>
  <w:footnote w:type="continuationSeparator" w:id="0">
    <w:p w14:paraId="7827F267" w14:textId="77777777" w:rsidR="00A23A6B" w:rsidRDefault="00A23A6B">
      <w:r>
        <w:continuationSeparator/>
      </w:r>
    </w:p>
  </w:footnote>
  <w:footnote w:id="1">
    <w:p w14:paraId="13A8F6CC" w14:textId="0B9CDDD0" w:rsidR="003C0945" w:rsidRPr="00497F4F" w:rsidRDefault="003C0945">
      <w:pPr>
        <w:pStyle w:val="Textodenotaderodap"/>
        <w:rPr>
          <w:rFonts w:cs="Arial"/>
        </w:rPr>
      </w:pPr>
      <w:r>
        <w:rPr>
          <w:rStyle w:val="Refdenotaderodap"/>
        </w:rPr>
        <w:footnoteRef/>
      </w:r>
      <w:r>
        <w:t xml:space="preserve"> </w:t>
      </w:r>
      <w:r w:rsidRPr="003A40FE">
        <w:rPr>
          <w:rFonts w:cs="Arial"/>
          <w:sz w:val="16"/>
          <w:szCs w:val="16"/>
        </w:rPr>
        <w:t>Apenas para mobilidade de docentes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E767" w14:textId="738B877A" w:rsidR="001239AD" w:rsidRDefault="00047EE2">
    <w:pPr>
      <w:pStyle w:val="Cabealho"/>
    </w:pPr>
    <w:r>
      <w:rPr>
        <w:noProof/>
      </w:rPr>
      <w:pict w14:anchorId="76480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6508" o:spid="_x0000_s10241" type="#_x0000_t75" alt="" style="position:absolute;margin-left:-86pt;margin-top:-97.75pt;width:595.2pt;height:840.25pt;z-index:-251658240;mso-wrap-edited:f;mso-width-percent:0;mso-position-horizontal-relative:margin;mso-position-vertical-relative:margin;mso-width-percent:0" o:allowincell="f">
          <v:imagedata r:id="rId1" o:title="IPCB_papeis-de-carta_vRS para digital3" cropbottom="128f"/>
          <w10:wrap anchorx="margin" anchory="margin"/>
        </v:shape>
      </w:pict>
    </w:r>
  </w:p>
  <w:p w14:paraId="70AE5AB1" w14:textId="4890E9F5" w:rsidR="001239AD" w:rsidRDefault="003C0945" w:rsidP="001239AD">
    <w:pPr>
      <w:pStyle w:val="Cabealho"/>
      <w:jc w:val="right"/>
    </w:pPr>
    <w:r w:rsidRPr="001239AD">
      <w:rPr>
        <w:rFonts w:ascii="Tahoma" w:hAnsi="Tahoma" w:cs="Tahoma"/>
        <w:b/>
        <w:noProof/>
      </w:rPr>
      <w:drawing>
        <wp:anchor distT="0" distB="0" distL="114300" distR="114300" simplePos="0" relativeHeight="251659264" behindDoc="1" locked="0" layoutInCell="1" allowOverlap="1" wp14:anchorId="46CB74A6" wp14:editId="4A58645C">
          <wp:simplePos x="0" y="0"/>
          <wp:positionH relativeFrom="margin">
            <wp:align>right</wp:align>
          </wp:positionH>
          <wp:positionV relativeFrom="paragraph">
            <wp:posOffset>369405</wp:posOffset>
          </wp:positionV>
          <wp:extent cx="2162175" cy="619125"/>
          <wp:effectExtent l="0" t="0" r="9525" b="9525"/>
          <wp:wrapTight wrapText="bothSides">
            <wp:wrapPolygon edited="0">
              <wp:start x="0" y="0"/>
              <wp:lineTo x="0" y="21268"/>
              <wp:lineTo x="21505" y="21268"/>
              <wp:lineTo x="21505" y="0"/>
              <wp:lineTo x="0" y="0"/>
            </wp:wrapPolygon>
          </wp:wrapTight>
          <wp:docPr id="2" name="Imagem 2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39AD">
      <w:t xml:space="preserve">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D8"/>
    <w:rsid w:val="00006FAA"/>
    <w:rsid w:val="000226AC"/>
    <w:rsid w:val="00033476"/>
    <w:rsid w:val="00047EE2"/>
    <w:rsid w:val="001216E9"/>
    <w:rsid w:val="001239AD"/>
    <w:rsid w:val="00127C18"/>
    <w:rsid w:val="00132A0C"/>
    <w:rsid w:val="00141AF2"/>
    <w:rsid w:val="0015279F"/>
    <w:rsid w:val="00264EBC"/>
    <w:rsid w:val="002B48D5"/>
    <w:rsid w:val="002B49BD"/>
    <w:rsid w:val="002C35F2"/>
    <w:rsid w:val="002E61E9"/>
    <w:rsid w:val="002F0D97"/>
    <w:rsid w:val="00313A2D"/>
    <w:rsid w:val="00346E9F"/>
    <w:rsid w:val="0035136C"/>
    <w:rsid w:val="00367A27"/>
    <w:rsid w:val="003A40FE"/>
    <w:rsid w:val="003C0945"/>
    <w:rsid w:val="003C70A0"/>
    <w:rsid w:val="003E49E1"/>
    <w:rsid w:val="003F0F46"/>
    <w:rsid w:val="0041603F"/>
    <w:rsid w:val="004803D8"/>
    <w:rsid w:val="004949AB"/>
    <w:rsid w:val="00497F4F"/>
    <w:rsid w:val="004C1F31"/>
    <w:rsid w:val="004C358D"/>
    <w:rsid w:val="004F202D"/>
    <w:rsid w:val="00554AE3"/>
    <w:rsid w:val="005928BE"/>
    <w:rsid w:val="005B1267"/>
    <w:rsid w:val="005C3531"/>
    <w:rsid w:val="005D4971"/>
    <w:rsid w:val="005E2EA2"/>
    <w:rsid w:val="005F1F9B"/>
    <w:rsid w:val="00622D3A"/>
    <w:rsid w:val="00625597"/>
    <w:rsid w:val="006A3CBD"/>
    <w:rsid w:val="006A6F5C"/>
    <w:rsid w:val="00727E09"/>
    <w:rsid w:val="00730E91"/>
    <w:rsid w:val="00746068"/>
    <w:rsid w:val="00760634"/>
    <w:rsid w:val="00770C78"/>
    <w:rsid w:val="007711A9"/>
    <w:rsid w:val="00823E2D"/>
    <w:rsid w:val="00845F0B"/>
    <w:rsid w:val="0085411D"/>
    <w:rsid w:val="008E4F55"/>
    <w:rsid w:val="00995B49"/>
    <w:rsid w:val="009D5F0D"/>
    <w:rsid w:val="00A1153F"/>
    <w:rsid w:val="00A23A6B"/>
    <w:rsid w:val="00A327ED"/>
    <w:rsid w:val="00A53CE7"/>
    <w:rsid w:val="00AA5CFB"/>
    <w:rsid w:val="00AE48A9"/>
    <w:rsid w:val="00B151DA"/>
    <w:rsid w:val="00B34C1D"/>
    <w:rsid w:val="00B42837"/>
    <w:rsid w:val="00B555EA"/>
    <w:rsid w:val="00B803B2"/>
    <w:rsid w:val="00BD4C21"/>
    <w:rsid w:val="00BD7C0E"/>
    <w:rsid w:val="00BF34BC"/>
    <w:rsid w:val="00C03A18"/>
    <w:rsid w:val="00C17B8C"/>
    <w:rsid w:val="00C763B4"/>
    <w:rsid w:val="00C86B96"/>
    <w:rsid w:val="00C976B1"/>
    <w:rsid w:val="00CD53CB"/>
    <w:rsid w:val="00CD6E90"/>
    <w:rsid w:val="00CE5BCB"/>
    <w:rsid w:val="00D14739"/>
    <w:rsid w:val="00D17D96"/>
    <w:rsid w:val="00D50CED"/>
    <w:rsid w:val="00D54901"/>
    <w:rsid w:val="00D93FFC"/>
    <w:rsid w:val="00D96D14"/>
    <w:rsid w:val="00DB3B7E"/>
    <w:rsid w:val="00DC59F1"/>
    <w:rsid w:val="00DD24D9"/>
    <w:rsid w:val="00DF3B40"/>
    <w:rsid w:val="00DF4B2E"/>
    <w:rsid w:val="00E10772"/>
    <w:rsid w:val="00E80E10"/>
    <w:rsid w:val="00EB015A"/>
    <w:rsid w:val="00EF0330"/>
    <w:rsid w:val="00F12B7E"/>
    <w:rsid w:val="00F74910"/>
    <w:rsid w:val="00FE741F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4"/>
    <o:shapelayout v:ext="edit">
      <o:idmap v:ext="edit" data="1"/>
    </o:shapelayout>
  </w:shapeDefaults>
  <w:decimalSymbol w:val=","/>
  <w:listSeparator w:val=";"/>
  <w14:docId w14:val="50740335"/>
  <w15:docId w15:val="{B96717B5-2DF8-4627-AC32-B45898AE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C18"/>
    <w:rPr>
      <w:rFonts w:ascii="Arial" w:hAnsi="Arial"/>
      <w:szCs w:val="24"/>
      <w:lang w:val="pt-PT" w:eastAsia="pt-PT"/>
    </w:rPr>
  </w:style>
  <w:style w:type="paragraph" w:styleId="Ttulo5">
    <w:name w:val="heading 5"/>
    <w:basedOn w:val="Normal"/>
    <w:next w:val="Normal"/>
    <w:qFormat/>
    <w:locked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locked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locked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ocked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locked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locked/>
    <w:rsid w:val="00A2464E"/>
    <w:rPr>
      <w:szCs w:val="20"/>
    </w:rPr>
  </w:style>
  <w:style w:type="character" w:styleId="Refdenotaderodap">
    <w:name w:val="footnote reference"/>
    <w:semiHidden/>
    <w:locked/>
    <w:rsid w:val="00A2464E"/>
    <w:rPr>
      <w:vertAlign w:val="superscript"/>
    </w:rPr>
  </w:style>
  <w:style w:type="character" w:customStyle="1" w:styleId="CabealhoCarter">
    <w:name w:val="Cabeçalho Caráter"/>
    <w:link w:val="Cabealho"/>
    <w:uiPriority w:val="99"/>
    <w:rsid w:val="001239AD"/>
    <w:rPr>
      <w:sz w:val="24"/>
      <w:szCs w:val="24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locked/>
    <w:rsid w:val="001239A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D17D96"/>
    <w:rPr>
      <w:rFonts w:asciiTheme="minorHAnsi" w:hAnsiTheme="minorHAnsi"/>
      <w:b w:val="0"/>
      <w:sz w:val="24"/>
    </w:rPr>
  </w:style>
  <w:style w:type="character" w:styleId="Refdecomentrio">
    <w:name w:val="annotation reference"/>
    <w:basedOn w:val="Tipodeletrapredefinidodopargrafo"/>
    <w:semiHidden/>
    <w:unhideWhenUsed/>
    <w:locked/>
    <w:rsid w:val="00B555E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locked/>
    <w:rsid w:val="00B555EA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B555EA"/>
    <w:rPr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locked/>
    <w:rsid w:val="00B555E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B555EA"/>
    <w:rPr>
      <w:b/>
      <w:bCs/>
      <w:lang w:val="pt-PT" w:eastAsia="pt-PT"/>
    </w:rPr>
  </w:style>
  <w:style w:type="character" w:customStyle="1" w:styleId="Estilo2">
    <w:name w:val="Estilo2"/>
    <w:basedOn w:val="Tipodeletrapredefinidodopargrafo"/>
    <w:uiPriority w:val="1"/>
    <w:rsid w:val="00BD4C21"/>
    <w:rPr>
      <w:rFonts w:ascii="Calibri" w:hAnsi="Calibri"/>
      <w:sz w:val="22"/>
    </w:rPr>
  </w:style>
  <w:style w:type="character" w:styleId="RefernciaDiscreta">
    <w:name w:val="Subtle Reference"/>
    <w:basedOn w:val="Tipodeletrapredefinidodopargrafo"/>
    <w:uiPriority w:val="31"/>
    <w:qFormat/>
    <w:locked/>
    <w:rsid w:val="003C094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FDDC0310CA45309D9E42A91BFD6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70414-CB58-474F-BDEF-5A99D4FEAD14}"/>
      </w:docPartPr>
      <w:docPartBody>
        <w:p w:rsidR="00534253" w:rsidRDefault="00936536" w:rsidP="00936536">
          <w:pPr>
            <w:pStyle w:val="8BFDDC0310CA45309D9E42A91BFD699D"/>
          </w:pPr>
          <w:r>
            <w:rPr>
              <w:rFonts w:ascii="Verdana" w:hAnsi="Verdana" w:cs="Arial"/>
              <w:color w:val="002060"/>
              <w:sz w:val="20"/>
            </w:rPr>
            <w:t>Select Escola</w:t>
          </w:r>
        </w:p>
      </w:docPartBody>
    </w:docPart>
    <w:docPart>
      <w:docPartPr>
        <w:name w:val="7E50EE67A90F4893AB2C9D0CA3BB6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B15C1-D096-4B6E-8893-766CE35C1120}"/>
      </w:docPartPr>
      <w:docPartBody>
        <w:p w:rsidR="003703D6" w:rsidRDefault="00AB4170" w:rsidP="00AB4170">
          <w:pPr>
            <w:pStyle w:val="7E50EE67A90F4893AB2C9D0CA3BB6DA1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79D4BE59DD1E4152A5DE3D5AFE6A2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945CC-D9E5-4FF6-9295-0913C81C3CD9}"/>
      </w:docPartPr>
      <w:docPartBody>
        <w:p w:rsidR="003703D6" w:rsidRDefault="00AB4170" w:rsidP="00AB4170">
          <w:pPr>
            <w:pStyle w:val="79D4BE59DD1E4152A5DE3D5AFE6A2CF3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preencher.</w:t>
          </w:r>
        </w:p>
      </w:docPartBody>
    </w:docPart>
    <w:docPart>
      <w:docPartPr>
        <w:name w:val="71B959A5732845A69BDC0A7691F0A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C556F-04F9-49BB-9E23-83D887AFB003}"/>
      </w:docPartPr>
      <w:docPartBody>
        <w:p w:rsidR="003703D6" w:rsidRDefault="00AB4170" w:rsidP="00AB4170">
          <w:pPr>
            <w:pStyle w:val="71B959A5732845A69BDC0A7691F0ADB0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5277905480EE4294B63DB5AF389AF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013D7-3602-474F-A6A3-A1305E0F1B6F}"/>
      </w:docPartPr>
      <w:docPartBody>
        <w:p w:rsidR="003703D6" w:rsidRDefault="00AB4170" w:rsidP="00AB4170">
          <w:pPr>
            <w:pStyle w:val="5277905480EE4294B63DB5AF389AFCCF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A0A5C3C0C0704740BE87B47625344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C253A-854F-4B25-8558-1B36CFF67776}"/>
      </w:docPartPr>
      <w:docPartBody>
        <w:p w:rsidR="003703D6" w:rsidRDefault="00AB4170" w:rsidP="00AB4170">
          <w:pPr>
            <w:pStyle w:val="A0A5C3C0C0704740BE87B47625344F15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C5C89BD63D964F25A6A4FA7E3E877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957E4-B168-4A42-8B03-BDA16199A96C}"/>
      </w:docPartPr>
      <w:docPartBody>
        <w:p w:rsidR="004A2663" w:rsidRDefault="00AB4170" w:rsidP="00AB4170">
          <w:pPr>
            <w:pStyle w:val="C5C89BD63D964F25A6A4FA7E3E8776FA1"/>
          </w:pPr>
          <w:r w:rsidRPr="003A40FE">
            <w:rPr>
              <w:rStyle w:val="TextodoMarcadordePosio"/>
              <w:rFonts w:cs="Arial"/>
              <w:sz w:val="14"/>
              <w:szCs w:val="14"/>
            </w:rPr>
            <w:t>dd/mm/aaaa</w:t>
          </w:r>
        </w:p>
      </w:docPartBody>
    </w:docPart>
    <w:docPart>
      <w:docPartPr>
        <w:name w:val="F8383C8E85C445C78230802285AC2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234C3-5718-47FD-A43A-975BAB6F5A5B}"/>
      </w:docPartPr>
      <w:docPartBody>
        <w:p w:rsidR="004A2663" w:rsidRDefault="00AB4170" w:rsidP="00AB4170">
          <w:pPr>
            <w:pStyle w:val="F8383C8E85C445C78230802285AC2DC71"/>
          </w:pPr>
          <w:r w:rsidRPr="003A40FE">
            <w:rPr>
              <w:rStyle w:val="TextodoMarcadordePosio"/>
              <w:rFonts w:cs="Arial"/>
              <w:sz w:val="14"/>
              <w:szCs w:val="14"/>
            </w:rPr>
            <w:t>dd/mm/aaaa</w:t>
          </w:r>
        </w:p>
      </w:docPartBody>
    </w:docPart>
    <w:docPart>
      <w:docPartPr>
        <w:name w:val="AA230F928DB746B8998BA0234824C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94ECB-8A27-4B4C-B594-00C525CA480B}"/>
      </w:docPartPr>
      <w:docPartBody>
        <w:p w:rsidR="004A2663" w:rsidRDefault="00AB4170" w:rsidP="00AB4170">
          <w:pPr>
            <w:pStyle w:val="AA230F928DB746B8998BA0234824C4B41"/>
          </w:pPr>
          <w:r w:rsidRPr="003A40FE">
            <w:rPr>
              <w:rStyle w:val="TextodoMarcadordePosio"/>
              <w:rFonts w:cs="Arial"/>
              <w:sz w:val="14"/>
              <w:szCs w:val="14"/>
            </w:rPr>
            <w:t>dd/mm/aaaa</w:t>
          </w:r>
        </w:p>
      </w:docPartBody>
    </w:docPart>
    <w:docPart>
      <w:docPartPr>
        <w:name w:val="6A0D587061FF450F8A0C2D6283960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1D578-3459-458D-A734-55774D5EE284}"/>
      </w:docPartPr>
      <w:docPartBody>
        <w:p w:rsidR="004A2663" w:rsidRDefault="00AB4170" w:rsidP="00AB4170">
          <w:pPr>
            <w:pStyle w:val="6A0D587061FF450F8A0C2D62839607581"/>
          </w:pPr>
          <w:r w:rsidRPr="003A40FE">
            <w:rPr>
              <w:rStyle w:val="TextodoMarcadordePosio"/>
              <w:rFonts w:cs="Arial"/>
              <w:sz w:val="14"/>
              <w:szCs w:val="14"/>
            </w:rPr>
            <w:t>dd/mm/aaaa</w:t>
          </w:r>
        </w:p>
      </w:docPartBody>
    </w:docPart>
    <w:docPart>
      <w:docPartPr>
        <w:name w:val="FB7378029C1D491280373084BA3CC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2BF55-4719-4B20-9731-71771B9DBB1E}"/>
      </w:docPartPr>
      <w:docPartBody>
        <w:p w:rsidR="004A2663" w:rsidRDefault="00AB4170" w:rsidP="00AB4170">
          <w:pPr>
            <w:pStyle w:val="FB7378029C1D491280373084BA3CCE03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F9D790D5DE50439D84946055F8FAF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9B1519-700F-4B6C-B68D-378C000143B1}"/>
      </w:docPartPr>
      <w:docPartBody>
        <w:p w:rsidR="004A2663" w:rsidRDefault="00AB4170" w:rsidP="00AB4170">
          <w:pPr>
            <w:pStyle w:val="F9D790D5DE50439D84946055F8FAFCB2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C6AB618603054AD4A027FFDE83715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8481B-4880-483B-B88F-65ECD5214D83}"/>
      </w:docPartPr>
      <w:docPartBody>
        <w:p w:rsidR="0028482D" w:rsidRDefault="00AB4170" w:rsidP="00AB4170">
          <w:pPr>
            <w:pStyle w:val="C6AB618603054AD4A027FFDE83715690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36"/>
    <w:rsid w:val="00020990"/>
    <w:rsid w:val="00026C66"/>
    <w:rsid w:val="00046454"/>
    <w:rsid w:val="00064C67"/>
    <w:rsid w:val="001277B8"/>
    <w:rsid w:val="001627E6"/>
    <w:rsid w:val="001B4D60"/>
    <w:rsid w:val="001C475E"/>
    <w:rsid w:val="0023311E"/>
    <w:rsid w:val="002446B0"/>
    <w:rsid w:val="0028482D"/>
    <w:rsid w:val="003703D6"/>
    <w:rsid w:val="003E3EBA"/>
    <w:rsid w:val="00477641"/>
    <w:rsid w:val="004A2663"/>
    <w:rsid w:val="004E6403"/>
    <w:rsid w:val="00534253"/>
    <w:rsid w:val="006D5070"/>
    <w:rsid w:val="006E06B9"/>
    <w:rsid w:val="00731491"/>
    <w:rsid w:val="00755630"/>
    <w:rsid w:val="008F3E07"/>
    <w:rsid w:val="00936536"/>
    <w:rsid w:val="0095779C"/>
    <w:rsid w:val="009E5EA1"/>
    <w:rsid w:val="00AB4170"/>
    <w:rsid w:val="00B41C0D"/>
    <w:rsid w:val="00B43FBC"/>
    <w:rsid w:val="00B75720"/>
    <w:rsid w:val="00B92C53"/>
    <w:rsid w:val="00BF56C7"/>
    <w:rsid w:val="00C070C3"/>
    <w:rsid w:val="00DD1715"/>
    <w:rsid w:val="00E740C4"/>
    <w:rsid w:val="00F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B4170"/>
    <w:rPr>
      <w:color w:val="808080"/>
    </w:rPr>
  </w:style>
  <w:style w:type="paragraph" w:customStyle="1" w:styleId="8BFDDC0310CA45309D9E42A91BFD699D">
    <w:name w:val="8BFDDC0310CA45309D9E42A91BFD699D"/>
    <w:rsid w:val="00936536"/>
  </w:style>
  <w:style w:type="paragraph" w:customStyle="1" w:styleId="7E50EE67A90F4893AB2C9D0CA3BB6DA11">
    <w:name w:val="7E50EE67A90F4893AB2C9D0CA3BB6DA1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D4BE59DD1E4152A5DE3D5AFE6A2CF31">
    <w:name w:val="79D4BE59DD1E4152A5DE3D5AFE6A2CF3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B959A5732845A69BDC0A7691F0ADB01">
    <w:name w:val="71B959A5732845A69BDC0A7691F0ADB0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77905480EE4294B63DB5AF389AFCCF1">
    <w:name w:val="5277905480EE4294B63DB5AF389AFCCF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A5C3C0C0704740BE87B47625344F151">
    <w:name w:val="A0A5C3C0C0704740BE87B47625344F15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89BD63D964F25A6A4FA7E3E8776FA1">
    <w:name w:val="C5C89BD63D964F25A6A4FA7E3E8776FA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83C8E85C445C78230802285AC2DC71">
    <w:name w:val="F8383C8E85C445C78230802285AC2DC7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230F928DB746B8998BA0234824C4B41">
    <w:name w:val="AA230F928DB746B8998BA0234824C4B4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0D587061FF450F8A0C2D62839607581">
    <w:name w:val="6A0D587061FF450F8A0C2D6283960758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7378029C1D491280373084BA3CCE031">
    <w:name w:val="FB7378029C1D491280373084BA3CCE03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B618603054AD4A027FFDE837156901">
    <w:name w:val="C6AB618603054AD4A027FFDE83715690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790D5DE50439D84946055F8FAFCB21">
    <w:name w:val="F9D790D5DE50439D84946055F8FAFCB2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FC7A-4D45-4814-A8B6-AC66D98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João Pedro Luz</dc:creator>
  <cp:lastModifiedBy>Roberto Monteiro</cp:lastModifiedBy>
  <cp:revision>30</cp:revision>
  <cp:lastPrinted>2008-01-08T12:37:00Z</cp:lastPrinted>
  <dcterms:created xsi:type="dcterms:W3CDTF">2024-09-23T09:49:00Z</dcterms:created>
  <dcterms:modified xsi:type="dcterms:W3CDTF">2024-10-17T14:25:00Z</dcterms:modified>
</cp:coreProperties>
</file>